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9B6F67"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708168058"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9B6F67"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15D28DCE"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F950E9">
                    <w:rPr>
                      <w:sz w:val="40"/>
                      <w:szCs w:val="40"/>
                    </w:rPr>
                    <w:t>2.6</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9B6F67"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9B6F67"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3C9D4439"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F950E9">
                    <w:rPr>
                      <w:color w:val="FFFFFF"/>
                      <w:sz w:val="28"/>
                      <w:szCs w:val="28"/>
                    </w:rPr>
                    <w:t>2.6</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9B6F67"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612B09C1" w:rsidR="000E18E9" w:rsidRDefault="000E18E9" w:rsidP="00464A9F">
                  <w:pPr>
                    <w:jc w:val="right"/>
                  </w:pPr>
                  <w:r>
                    <w:rPr>
                      <w:rFonts w:ascii="Arial" w:hAnsi="Arial" w:cs="Arial"/>
                      <w:b/>
                      <w:bCs/>
                      <w:spacing w:val="34"/>
                    </w:rPr>
                    <w:t xml:space="preserve">Date </w:t>
                  </w:r>
                  <w:r w:rsidR="00F950E9">
                    <w:rPr>
                      <w:rFonts w:ascii="Arial" w:hAnsi="Arial" w:cs="Arial"/>
                      <w:b/>
                      <w:bCs/>
                      <w:spacing w:val="34"/>
                    </w:rPr>
                    <w:t>March</w:t>
                  </w:r>
                  <w:r w:rsidR="00140C2B">
                    <w:rPr>
                      <w:rFonts w:ascii="Arial" w:hAnsi="Arial" w:cs="Arial"/>
                      <w:b/>
                      <w:bCs/>
                      <w:spacing w:val="34"/>
                    </w:rPr>
                    <w:t xml:space="preserve"> 20</w:t>
                  </w:r>
                  <w:r w:rsidR="008B4520">
                    <w:rPr>
                      <w:rFonts w:ascii="Arial" w:hAnsi="Arial" w:cs="Arial"/>
                      <w:b/>
                      <w:bCs/>
                      <w:spacing w:val="34"/>
                    </w:rPr>
                    <w:t>2</w:t>
                  </w:r>
                  <w:r w:rsidR="00F950E9">
                    <w:rPr>
                      <w:rFonts w:ascii="Arial" w:hAnsi="Arial" w:cs="Arial"/>
                      <w:b/>
                      <w:bCs/>
                      <w:spacing w:val="34"/>
                    </w:rPr>
                    <w:t>2</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68342892"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66506F">
        <w:t>4</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an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40FFE578"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F950E9">
              <w:rPr>
                <w:b/>
                <w:bCs/>
              </w:rPr>
              <w:t>2.6</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590A4093"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F950E9">
              <w:rPr>
                <w:b/>
              </w:rPr>
              <w:t>2.6</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14:paraId="7646D9A8" w14:textId="77777777" w:rsidR="00304AEF" w:rsidRPr="00E9501F" w:rsidRDefault="00304AEF" w:rsidP="00304AEF"/>
          <w:p w14:paraId="1718FCC4" w14:textId="5D5785FF" w:rsidR="00A63921" w:rsidRDefault="00F24BDB" w:rsidP="009B197D">
            <w:pPr>
              <w:rPr>
                <w:b/>
              </w:rPr>
            </w:pPr>
            <w:r>
              <w:rPr>
                <w:b/>
              </w:rPr>
              <w:t>lsaf</w:t>
            </w:r>
            <w:r w:rsidR="00A63921">
              <w:rPr>
                <w:b/>
              </w:rPr>
              <w:t>-java-api-server</w:t>
            </w:r>
            <w:r w:rsidR="00033021">
              <w:rPr>
                <w:b/>
              </w:rPr>
              <w:t>-</w:t>
            </w:r>
            <w:r w:rsidR="00F950E9">
              <w:rPr>
                <w:b/>
              </w:rPr>
              <w:t>2.6</w:t>
            </w:r>
            <w:r w:rsidR="00112FA6">
              <w:rPr>
                <w:b/>
              </w:rPr>
              <w:t>.</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4489A079" w:rsidR="00343996" w:rsidRPr="00D56CB9" w:rsidRDefault="00343996" w:rsidP="00714BF6">
            <w:r>
              <w:t xml:space="preserve">Type </w:t>
            </w:r>
            <w:proofErr w:type="spellStart"/>
            <w:r w:rsidR="009B78E7">
              <w:rPr>
                <w:b/>
              </w:rPr>
              <w:t>tcserver</w:t>
            </w:r>
            <w:proofErr w:type="spellEnd"/>
            <w:r w:rsidR="009B78E7">
              <w:rPr>
                <w:b/>
              </w:rPr>
              <w:t xml:space="preserve"> stop lsafserver1</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4A76229F" w14:textId="127FEC7A" w:rsidR="009B78E7" w:rsidRPr="009B78E7" w:rsidRDefault="009B78E7" w:rsidP="00714BF6">
            <w:pPr>
              <w:pStyle w:val="Tabletext"/>
              <w:keepLines w:val="0"/>
              <w:widowControl/>
              <w:spacing w:after="0" w:line="240" w:lineRule="auto"/>
              <w:rPr>
                <w:sz w:val="16"/>
                <w:szCs w:val="16"/>
              </w:rPr>
            </w:pPr>
            <w:r>
              <w:rPr>
                <w:sz w:val="16"/>
                <w:szCs w:val="16"/>
              </w:rPr>
              <w:t>Instance stopped</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B831A8A" w:rsidR="00D26C75" w:rsidRPr="00D56CB9" w:rsidRDefault="00D26C75" w:rsidP="00714BF6">
            <w:r>
              <w:t xml:space="preserve">Type </w:t>
            </w:r>
            <w:r w:rsidRPr="00D26C75">
              <w:rPr>
                <w:b/>
              </w:rPr>
              <w:t xml:space="preserve">cd </w:t>
            </w:r>
            <w:r w:rsidR="009B78E7">
              <w:rPr>
                <w:b/>
              </w:rPr>
              <w:t>/</w:t>
            </w:r>
            <w:proofErr w:type="spellStart"/>
            <w:r w:rsidR="009B78E7">
              <w:rPr>
                <w:b/>
              </w:rPr>
              <w:t>sso</w:t>
            </w:r>
            <w:proofErr w:type="spellEnd"/>
            <w:r w:rsidR="009B78E7">
              <w:rPr>
                <w:b/>
              </w:rPr>
              <w:t>/</w:t>
            </w:r>
            <w:proofErr w:type="spellStart"/>
            <w:r w:rsidR="009B78E7">
              <w:rPr>
                <w:b/>
              </w:rPr>
              <w:t>sfw</w:t>
            </w:r>
            <w:proofErr w:type="spellEnd"/>
            <w:r w:rsidR="009B78E7">
              <w:rPr>
                <w:b/>
              </w:rPr>
              <w:t>/</w:t>
            </w:r>
            <w:proofErr w:type="spellStart"/>
            <w:r w:rsidR="009B78E7">
              <w:rPr>
                <w:b/>
              </w:rPr>
              <w:t>tcServer</w:t>
            </w:r>
            <w:proofErr w:type="spellEnd"/>
            <w:r w:rsidR="009B78E7">
              <w:rPr>
                <w:b/>
              </w:rPr>
              <w:t>/instances/</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2977797B"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9B78E7">
              <w:t>instances/</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24A46B9A"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9B78E7">
              <w:rPr>
                <w:b/>
              </w:rPr>
              <w:t>0</w:t>
            </w:r>
            <w:r w:rsidR="00A158B0">
              <w:t xml:space="preserve"> for the remaining </w:t>
            </w:r>
            <w:proofErr w:type="spellStart"/>
            <w:r w:rsidR="00A158B0">
              <w:t>tcServers</w:t>
            </w:r>
            <w:proofErr w:type="spellEnd"/>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14:paraId="4132EDB1" w14:textId="77777777" w:rsidR="009C365D" w:rsidRDefault="009C365D" w:rsidP="009C365D">
            <w:pPr>
              <w:rPr>
                <w:b/>
                <w:i/>
              </w:rPr>
            </w:pPr>
          </w:p>
          <w:p w14:paraId="59D57CBC" w14:textId="13686217" w:rsidR="00A158B0" w:rsidRPr="00A158B0" w:rsidRDefault="009C365D" w:rsidP="00AB4454">
            <w:r w:rsidRPr="00511DD9">
              <w:rPr>
                <w:b/>
                <w:i/>
              </w:rPr>
              <w:t>Note</w:t>
            </w:r>
            <w:r w:rsidRPr="00511DD9">
              <w:t>:</w:t>
            </w:r>
            <w:r>
              <w:t xml:space="preserve">  In a clustered </w:t>
            </w:r>
            <w:r w:rsidR="00AB4454">
              <w:t>web server</w:t>
            </w:r>
            <w:r>
              <w:t xml:space="preserve"> environment, steps A</w:t>
            </w:r>
            <w:r w:rsidR="009B78E7">
              <w:t>5</w:t>
            </w:r>
            <w:r>
              <w:t xml:space="preserve"> – A1</w:t>
            </w:r>
            <w:r w:rsidR="009B78E7">
              <w:t>1</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368C2D9C"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F950E9">
              <w:rPr>
                <w:b/>
              </w:rPr>
              <w:t>2.6</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39F4CADF" w:rsidR="004B4DF2" w:rsidRPr="00D56CB9" w:rsidRDefault="004B4DF2" w:rsidP="00A501A2">
            <w:r>
              <w:t xml:space="preserve">You will see </w:t>
            </w:r>
            <w:r w:rsidR="0047384F">
              <w:t>a</w:t>
            </w:r>
            <w:r>
              <w:t xml:space="preserve"> </w:t>
            </w:r>
            <w:r w:rsidR="00A501A2">
              <w:t>lsaf</w:t>
            </w:r>
            <w:r w:rsidR="00514570">
              <w:t>-java-api-server-</w:t>
            </w:r>
            <w:r w:rsidR="00F950E9">
              <w:t>2.6</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49886972" w:rsidR="00601A44" w:rsidRPr="00D56CB9" w:rsidRDefault="004B4DF2" w:rsidP="00714BE1">
            <w:r>
              <w:t xml:space="preserve">Type </w:t>
            </w:r>
            <w:r w:rsidRPr="004B4DF2">
              <w:rPr>
                <w:b/>
              </w:rPr>
              <w:t xml:space="preserve">cd </w:t>
            </w:r>
            <w:r w:rsidR="00714BE1">
              <w:rPr>
                <w:b/>
              </w:rPr>
              <w:t>lsaf</w:t>
            </w:r>
            <w:r w:rsidR="00514570">
              <w:rPr>
                <w:b/>
              </w:rPr>
              <w:t>-java-api-server-</w:t>
            </w:r>
            <w:r w:rsidR="00F950E9">
              <w:rPr>
                <w:b/>
              </w:rPr>
              <w:t>2.6</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r w:rsidRPr="004B4DF2">
              <w:rPr>
                <w:b/>
              </w:rPr>
              <w:t>ant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376E1F29" w14:textId="77777777" w:rsidR="00F87297" w:rsidRPr="00F87297" w:rsidRDefault="00F87297" w:rsidP="00F87297">
            <w:pPr>
              <w:rPr>
                <w:sz w:val="16"/>
                <w:szCs w:val="16"/>
              </w:rPr>
            </w:pPr>
            <w:proofErr w:type="spellStart"/>
            <w:r w:rsidRPr="00F87297">
              <w:rPr>
                <w:sz w:val="16"/>
                <w:szCs w:val="16"/>
              </w:rPr>
              <w:t>Buildfile</w:t>
            </w:r>
            <w:proofErr w:type="spellEnd"/>
            <w:r w:rsidRPr="00F87297">
              <w:rPr>
                <w:sz w:val="16"/>
                <w:szCs w:val="16"/>
              </w:rPr>
              <w:t>: /home/</w:t>
            </w:r>
            <w:proofErr w:type="spellStart"/>
            <w:r w:rsidRPr="00F87297">
              <w:rPr>
                <w:sz w:val="16"/>
                <w:szCs w:val="16"/>
              </w:rPr>
              <w:t>webtrust</w:t>
            </w:r>
            <w:proofErr w:type="spellEnd"/>
            <w:r w:rsidRPr="00F87297">
              <w:rPr>
                <w:sz w:val="16"/>
                <w:szCs w:val="16"/>
              </w:rPr>
              <w:t>/Installs/lsaf-java-api-server-2.6/build.xml</w:t>
            </w:r>
          </w:p>
          <w:p w14:paraId="16AE38BF" w14:textId="77777777" w:rsidR="00F87297" w:rsidRPr="00F87297" w:rsidRDefault="00F87297" w:rsidP="00F87297">
            <w:pPr>
              <w:rPr>
                <w:sz w:val="16"/>
                <w:szCs w:val="16"/>
              </w:rPr>
            </w:pPr>
          </w:p>
          <w:p w14:paraId="34C3AA7D" w14:textId="77777777" w:rsidR="00F87297" w:rsidRPr="00F87297" w:rsidRDefault="00F87297" w:rsidP="00F87297">
            <w:pPr>
              <w:rPr>
                <w:sz w:val="16"/>
                <w:szCs w:val="16"/>
              </w:rPr>
            </w:pPr>
            <w:r w:rsidRPr="00F87297">
              <w:rPr>
                <w:sz w:val="16"/>
                <w:szCs w:val="16"/>
              </w:rPr>
              <w:t>deploy:</w:t>
            </w:r>
          </w:p>
          <w:p w14:paraId="5170529A" w14:textId="77777777" w:rsidR="00F87297" w:rsidRPr="00F87297" w:rsidRDefault="00F87297" w:rsidP="00F87297">
            <w:pPr>
              <w:rPr>
                <w:sz w:val="16"/>
                <w:szCs w:val="16"/>
              </w:rPr>
            </w:pPr>
            <w:r w:rsidRPr="00F87297">
              <w:rPr>
                <w:sz w:val="16"/>
                <w:szCs w:val="16"/>
              </w:rPr>
              <w:t xml:space="preserve">     [echo] User home = /home/</w:t>
            </w:r>
            <w:proofErr w:type="spellStart"/>
            <w:r w:rsidRPr="00F87297">
              <w:rPr>
                <w:sz w:val="16"/>
                <w:szCs w:val="16"/>
              </w:rPr>
              <w:t>webtrust</w:t>
            </w:r>
            <w:proofErr w:type="spellEnd"/>
          </w:p>
          <w:p w14:paraId="5D1DCBF0" w14:textId="77777777" w:rsidR="00F87297" w:rsidRPr="00F87297" w:rsidRDefault="00F87297" w:rsidP="00F87297">
            <w:pPr>
              <w:rPr>
                <w:sz w:val="16"/>
                <w:szCs w:val="16"/>
              </w:rPr>
            </w:pPr>
          </w:p>
          <w:p w14:paraId="5B25A8E7" w14:textId="77777777" w:rsidR="00F87297" w:rsidRPr="00F87297" w:rsidRDefault="00F87297" w:rsidP="00F87297">
            <w:pPr>
              <w:rPr>
                <w:sz w:val="16"/>
                <w:szCs w:val="16"/>
              </w:rPr>
            </w:pPr>
            <w:r w:rsidRPr="00F87297">
              <w:rPr>
                <w:sz w:val="16"/>
                <w:szCs w:val="16"/>
              </w:rPr>
              <w:t>deploy-server1:</w:t>
            </w:r>
          </w:p>
          <w:p w14:paraId="4ECD8347" w14:textId="77777777" w:rsidR="00F87297" w:rsidRPr="00F87297" w:rsidRDefault="00F87297" w:rsidP="00F87297">
            <w:pPr>
              <w:rPr>
                <w:sz w:val="16"/>
                <w:szCs w:val="16"/>
              </w:rPr>
            </w:pPr>
          </w:p>
          <w:p w14:paraId="3D322112" w14:textId="77777777" w:rsidR="00F87297" w:rsidRPr="00F87297" w:rsidRDefault="00F87297" w:rsidP="00F87297">
            <w:pPr>
              <w:rPr>
                <w:sz w:val="16"/>
                <w:szCs w:val="16"/>
              </w:rPr>
            </w:pPr>
            <w:r w:rsidRPr="00F87297">
              <w:rPr>
                <w:sz w:val="16"/>
                <w:szCs w:val="16"/>
              </w:rPr>
              <w:t>do-deploy:</w:t>
            </w:r>
          </w:p>
          <w:p w14:paraId="472B870E" w14:textId="77777777" w:rsidR="00F87297" w:rsidRPr="00F87297" w:rsidRDefault="00F87297" w:rsidP="00F87297">
            <w:pPr>
              <w:rPr>
                <w:sz w:val="16"/>
                <w:szCs w:val="16"/>
              </w:rPr>
            </w:pPr>
            <w:r w:rsidRPr="00F87297">
              <w:rPr>
                <w:sz w:val="16"/>
                <w:szCs w:val="16"/>
              </w:rPr>
              <w:t xml:space="preserve">     [echo] Deploying distribution to = /</w:t>
            </w:r>
            <w:proofErr w:type="spellStart"/>
            <w:r w:rsidRPr="00F87297">
              <w:rPr>
                <w:sz w:val="16"/>
                <w:szCs w:val="16"/>
              </w:rPr>
              <w:t>sso</w:t>
            </w:r>
            <w:proofErr w:type="spellEnd"/>
            <w:r w:rsidRPr="00F87297">
              <w:rPr>
                <w:sz w:val="16"/>
                <w:szCs w:val="16"/>
              </w:rPr>
              <w:t>/</w:t>
            </w:r>
            <w:proofErr w:type="spellStart"/>
            <w:r w:rsidRPr="00F87297">
              <w:rPr>
                <w:sz w:val="16"/>
                <w:szCs w:val="16"/>
              </w:rPr>
              <w:t>sfw</w:t>
            </w:r>
            <w:proofErr w:type="spellEnd"/>
            <w:r w:rsidRPr="00F87297">
              <w:rPr>
                <w:sz w:val="16"/>
                <w:szCs w:val="16"/>
              </w:rPr>
              <w:t>/</w:t>
            </w:r>
            <w:proofErr w:type="spellStart"/>
            <w:r w:rsidRPr="00F87297">
              <w:rPr>
                <w:sz w:val="16"/>
                <w:szCs w:val="16"/>
              </w:rPr>
              <w:t>tcServer</w:t>
            </w:r>
            <w:proofErr w:type="spellEnd"/>
            <w:r w:rsidRPr="00F87297">
              <w:rPr>
                <w:sz w:val="16"/>
                <w:szCs w:val="16"/>
              </w:rPr>
              <w:t>/instances/lsafserver1/webapps/</w:t>
            </w:r>
            <w:proofErr w:type="spellStart"/>
            <w:r w:rsidRPr="00F87297">
              <w:rPr>
                <w:sz w:val="16"/>
                <w:szCs w:val="16"/>
              </w:rPr>
              <w:t>lsaf</w:t>
            </w:r>
            <w:proofErr w:type="spellEnd"/>
          </w:p>
          <w:p w14:paraId="6BE903EB" w14:textId="77777777" w:rsidR="00F87297" w:rsidRPr="00F87297" w:rsidRDefault="00F87297" w:rsidP="00F87297">
            <w:pPr>
              <w:rPr>
                <w:sz w:val="16"/>
                <w:szCs w:val="16"/>
              </w:rPr>
            </w:pPr>
            <w:r w:rsidRPr="00F87297">
              <w:rPr>
                <w:sz w:val="16"/>
                <w:szCs w:val="16"/>
              </w:rPr>
              <w:t xml:space="preserve">     [copy] Copying 2 files to /</w:t>
            </w:r>
            <w:proofErr w:type="spellStart"/>
            <w:r w:rsidRPr="00F87297">
              <w:rPr>
                <w:sz w:val="16"/>
                <w:szCs w:val="16"/>
              </w:rPr>
              <w:t>sso</w:t>
            </w:r>
            <w:proofErr w:type="spellEnd"/>
            <w:r w:rsidRPr="00F87297">
              <w:rPr>
                <w:sz w:val="16"/>
                <w:szCs w:val="16"/>
              </w:rPr>
              <w:t>/</w:t>
            </w:r>
            <w:proofErr w:type="spellStart"/>
            <w:r w:rsidRPr="00F87297">
              <w:rPr>
                <w:sz w:val="16"/>
                <w:szCs w:val="16"/>
              </w:rPr>
              <w:t>sfw</w:t>
            </w:r>
            <w:proofErr w:type="spellEnd"/>
            <w:r w:rsidRPr="00F87297">
              <w:rPr>
                <w:sz w:val="16"/>
                <w:szCs w:val="16"/>
              </w:rPr>
              <w:t>/</w:t>
            </w:r>
            <w:proofErr w:type="spellStart"/>
            <w:r w:rsidRPr="00F87297">
              <w:rPr>
                <w:sz w:val="16"/>
                <w:szCs w:val="16"/>
              </w:rPr>
              <w:t>tcServer</w:t>
            </w:r>
            <w:proofErr w:type="spellEnd"/>
            <w:r w:rsidRPr="00F87297">
              <w:rPr>
                <w:sz w:val="16"/>
                <w:szCs w:val="16"/>
              </w:rPr>
              <w:t>/instances/lsafserver1/webapps/</w:t>
            </w:r>
            <w:proofErr w:type="spellStart"/>
            <w:r w:rsidRPr="00F87297">
              <w:rPr>
                <w:sz w:val="16"/>
                <w:szCs w:val="16"/>
              </w:rPr>
              <w:t>lsaf</w:t>
            </w:r>
            <w:proofErr w:type="spellEnd"/>
            <w:r w:rsidRPr="00F87297">
              <w:rPr>
                <w:sz w:val="16"/>
                <w:szCs w:val="16"/>
              </w:rPr>
              <w:t>/WEB-INF</w:t>
            </w:r>
          </w:p>
          <w:p w14:paraId="6548346C" w14:textId="77777777" w:rsidR="00F87297" w:rsidRPr="00F87297" w:rsidRDefault="00F87297" w:rsidP="00F87297">
            <w:pPr>
              <w:rPr>
                <w:sz w:val="16"/>
                <w:szCs w:val="16"/>
              </w:rPr>
            </w:pPr>
            <w:r w:rsidRPr="00F87297">
              <w:rPr>
                <w:sz w:val="16"/>
                <w:szCs w:val="16"/>
              </w:rPr>
              <w:t xml:space="preserve">     [copy] Copying /home/webtrust/Installs/lsaf-java-api-server-2.6/WEB-INF/lib/sas.lsaf.api.client.jar to /sso/sfw/tcServer/instances/lsafserver1/webapps/lsaf/WEB-INF/lib/sas.lsaf.api.client.jar</w:t>
            </w:r>
          </w:p>
          <w:p w14:paraId="13246649" w14:textId="66512931" w:rsidR="00BF1A0E" w:rsidRDefault="00F87297" w:rsidP="00F87297">
            <w:pPr>
              <w:rPr>
                <w:sz w:val="16"/>
                <w:szCs w:val="16"/>
              </w:rPr>
            </w:pPr>
            <w:r w:rsidRPr="00F87297">
              <w:rPr>
                <w:sz w:val="16"/>
                <w:szCs w:val="16"/>
              </w:rPr>
              <w:t xml:space="preserve">     [copy] Copying /home/webtrust/Installs/lsaf-java-api-server-2.6/WEB-INF/lib/sas.lsaf.api.server.jar to /sso/sfw/tcServer/instances/lsafserver1/webapps/lsaf/WEB-INF/lib/sas.lsaf.api.server.jar</w:t>
            </w:r>
          </w:p>
          <w:p w14:paraId="52A6197C" w14:textId="77777777" w:rsidR="00F87297" w:rsidRPr="00BF1A0E" w:rsidRDefault="00F87297" w:rsidP="00F87297">
            <w:pPr>
              <w:rPr>
                <w:sz w:val="16"/>
                <w:szCs w:val="16"/>
              </w:rPr>
            </w:pPr>
          </w:p>
          <w:p w14:paraId="7674B464" w14:textId="77777777" w:rsidR="00BF1A0E" w:rsidRPr="00BF1A0E" w:rsidRDefault="00BF1A0E" w:rsidP="00BF1A0E">
            <w:pPr>
              <w:rPr>
                <w:sz w:val="16"/>
                <w:szCs w:val="16"/>
              </w:rPr>
            </w:pPr>
            <w:r w:rsidRPr="00BF1A0E">
              <w:rPr>
                <w:sz w:val="16"/>
                <w:szCs w:val="16"/>
              </w:rPr>
              <w:t>deploy-server2:</w:t>
            </w:r>
          </w:p>
          <w:p w14:paraId="7639512B" w14:textId="77777777" w:rsidR="00BF1A0E" w:rsidRPr="00BF1A0E" w:rsidRDefault="00BF1A0E" w:rsidP="00BF1A0E">
            <w:pPr>
              <w:rPr>
                <w:sz w:val="16"/>
                <w:szCs w:val="16"/>
              </w:rPr>
            </w:pPr>
          </w:p>
          <w:p w14:paraId="0FEBCDBE" w14:textId="77777777" w:rsidR="00BF1A0E" w:rsidRPr="00BF1A0E" w:rsidRDefault="00BF1A0E" w:rsidP="00BF1A0E">
            <w:pPr>
              <w:rPr>
                <w:sz w:val="16"/>
                <w:szCs w:val="16"/>
              </w:rPr>
            </w:pPr>
            <w:r w:rsidRPr="00BF1A0E">
              <w:rPr>
                <w:sz w:val="16"/>
                <w:szCs w:val="16"/>
              </w:rPr>
              <w:t>deploy-server3:</w:t>
            </w:r>
          </w:p>
          <w:p w14:paraId="6440B3E2" w14:textId="77777777" w:rsidR="00BF1A0E" w:rsidRPr="00BF1A0E" w:rsidRDefault="00BF1A0E" w:rsidP="00BF1A0E">
            <w:pPr>
              <w:rPr>
                <w:sz w:val="16"/>
                <w:szCs w:val="16"/>
              </w:rPr>
            </w:pPr>
          </w:p>
          <w:p w14:paraId="2141D858" w14:textId="77777777" w:rsidR="00BF1A0E" w:rsidRPr="00BF1A0E" w:rsidRDefault="00BF1A0E" w:rsidP="00BF1A0E">
            <w:pPr>
              <w:rPr>
                <w:sz w:val="16"/>
                <w:szCs w:val="16"/>
              </w:rPr>
            </w:pPr>
            <w:r w:rsidRPr="00BF1A0E">
              <w:rPr>
                <w:sz w:val="16"/>
                <w:szCs w:val="16"/>
              </w:rPr>
              <w:t>deploy-server4:</w:t>
            </w:r>
          </w:p>
          <w:p w14:paraId="76156961" w14:textId="77777777" w:rsidR="00BF1A0E" w:rsidRPr="00BF1A0E" w:rsidRDefault="00BF1A0E" w:rsidP="00BF1A0E">
            <w:pPr>
              <w:rPr>
                <w:sz w:val="16"/>
                <w:szCs w:val="16"/>
              </w:rPr>
            </w:pPr>
          </w:p>
          <w:p w14:paraId="2E789E08" w14:textId="77777777" w:rsidR="00BF1A0E" w:rsidRPr="00BF1A0E" w:rsidRDefault="00BF1A0E" w:rsidP="00BF1A0E">
            <w:pPr>
              <w:rPr>
                <w:sz w:val="16"/>
                <w:szCs w:val="16"/>
              </w:rPr>
            </w:pPr>
            <w:r w:rsidRPr="00BF1A0E">
              <w:rPr>
                <w:sz w:val="16"/>
                <w:szCs w:val="16"/>
              </w:rPr>
              <w:t>deploy-server5:</w:t>
            </w:r>
          </w:p>
          <w:p w14:paraId="6453730B" w14:textId="77777777" w:rsidR="00BF1A0E" w:rsidRPr="00BF1A0E" w:rsidRDefault="00BF1A0E" w:rsidP="00BF1A0E">
            <w:pPr>
              <w:rPr>
                <w:sz w:val="16"/>
                <w:szCs w:val="16"/>
              </w:rPr>
            </w:pPr>
          </w:p>
          <w:p w14:paraId="70715A8A" w14:textId="77777777" w:rsidR="00BF1A0E" w:rsidRPr="00BF1A0E" w:rsidRDefault="00BF1A0E" w:rsidP="00BF1A0E">
            <w:pPr>
              <w:rPr>
                <w:sz w:val="16"/>
                <w:szCs w:val="16"/>
              </w:rPr>
            </w:pPr>
            <w:r w:rsidRPr="00BF1A0E">
              <w:rPr>
                <w:sz w:val="16"/>
                <w:szCs w:val="16"/>
              </w:rPr>
              <w:t>deploy-server6:</w:t>
            </w:r>
          </w:p>
          <w:p w14:paraId="47AB4F67" w14:textId="77777777" w:rsidR="00BF1A0E" w:rsidRPr="00BF1A0E" w:rsidRDefault="00BF1A0E" w:rsidP="00BF1A0E">
            <w:pPr>
              <w:rPr>
                <w:sz w:val="16"/>
                <w:szCs w:val="16"/>
              </w:rPr>
            </w:pPr>
          </w:p>
          <w:p w14:paraId="1211F238" w14:textId="77777777" w:rsidR="00BF1A0E" w:rsidRPr="00BF1A0E" w:rsidRDefault="00BF1A0E" w:rsidP="00BF1A0E">
            <w:pPr>
              <w:rPr>
                <w:sz w:val="16"/>
                <w:szCs w:val="16"/>
              </w:rPr>
            </w:pPr>
            <w:r w:rsidRPr="00BF1A0E">
              <w:rPr>
                <w:sz w:val="16"/>
                <w:szCs w:val="16"/>
              </w:rPr>
              <w:t>deploy-server7:</w:t>
            </w:r>
          </w:p>
          <w:p w14:paraId="558612FA" w14:textId="77777777" w:rsidR="00BF1A0E" w:rsidRPr="00BF1A0E" w:rsidRDefault="00BF1A0E" w:rsidP="00BF1A0E">
            <w:pPr>
              <w:rPr>
                <w:sz w:val="16"/>
                <w:szCs w:val="16"/>
              </w:rPr>
            </w:pPr>
          </w:p>
          <w:p w14:paraId="1392E959" w14:textId="77777777" w:rsidR="00BF1A0E" w:rsidRPr="00BF1A0E" w:rsidRDefault="00BF1A0E" w:rsidP="00BF1A0E">
            <w:pPr>
              <w:rPr>
                <w:sz w:val="16"/>
                <w:szCs w:val="16"/>
              </w:rPr>
            </w:pPr>
            <w:r w:rsidRPr="00BF1A0E">
              <w:rPr>
                <w:sz w:val="16"/>
                <w:szCs w:val="16"/>
              </w:rPr>
              <w:t>deploy-server8:</w:t>
            </w:r>
          </w:p>
          <w:p w14:paraId="060EBDB9" w14:textId="77777777" w:rsidR="00BF1A0E" w:rsidRPr="00BF1A0E" w:rsidRDefault="00BF1A0E" w:rsidP="00BF1A0E">
            <w:pPr>
              <w:rPr>
                <w:sz w:val="16"/>
                <w:szCs w:val="16"/>
              </w:rPr>
            </w:pPr>
          </w:p>
          <w:p w14:paraId="7E911322" w14:textId="77777777" w:rsidR="00BF1A0E" w:rsidRPr="00BF1A0E" w:rsidRDefault="00BF1A0E" w:rsidP="00BF1A0E">
            <w:pPr>
              <w:rPr>
                <w:sz w:val="16"/>
                <w:szCs w:val="16"/>
              </w:rPr>
            </w:pPr>
            <w:r w:rsidRPr="00BF1A0E">
              <w:rPr>
                <w:sz w:val="16"/>
                <w:szCs w:val="16"/>
              </w:rPr>
              <w:t>BUILD SUCCESSFUL</w:t>
            </w:r>
          </w:p>
          <w:p w14:paraId="2354D61F" w14:textId="1E97F0A5" w:rsidR="004B4DF2" w:rsidRPr="004B4DF2" w:rsidRDefault="00BF1A0E" w:rsidP="00BF1A0E">
            <w:pPr>
              <w:rPr>
                <w:sz w:val="16"/>
                <w:szCs w:val="16"/>
              </w:rPr>
            </w:pPr>
            <w:r w:rsidRPr="00BF1A0E">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560F25B6" w:rsidR="009A3F7C" w:rsidRPr="00D56CB9" w:rsidRDefault="009A3F7C" w:rsidP="00505DF8">
            <w:r>
              <w:t xml:space="preserve">Type </w:t>
            </w:r>
            <w:proofErr w:type="spellStart"/>
            <w:r w:rsidR="00CA648C">
              <w:rPr>
                <w:b/>
              </w:rPr>
              <w:t>tcserver</w:t>
            </w:r>
            <w:proofErr w:type="spellEnd"/>
            <w:r w:rsidR="00CA648C">
              <w:rPr>
                <w:b/>
              </w:rPr>
              <w:t xml:space="preserve"> start lsafserver1</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0D10376E" w14:textId="77777777" w:rsidR="00CA648C" w:rsidRPr="00CA648C" w:rsidRDefault="00CA648C" w:rsidP="00CA648C">
            <w:pPr>
              <w:rPr>
                <w:sz w:val="16"/>
              </w:rPr>
            </w:pPr>
            <w:r w:rsidRPr="00CA648C">
              <w:rPr>
                <w:sz w:val="16"/>
              </w:rPr>
              <w:t>Instance Name:                     lsafserver1</w:t>
            </w:r>
          </w:p>
          <w:p w14:paraId="422B1FCC" w14:textId="77777777" w:rsidR="00CA648C" w:rsidRPr="00CA648C" w:rsidRDefault="00CA648C" w:rsidP="00CA648C">
            <w:pPr>
              <w:rPr>
                <w:sz w:val="16"/>
              </w:rPr>
            </w:pPr>
            <w:r w:rsidRPr="00CA648C">
              <w:rPr>
                <w:sz w:val="16"/>
              </w:rPr>
              <w:t>CATALINA_BASE: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/instances/lsafserver1</w:t>
            </w:r>
          </w:p>
          <w:p w14:paraId="0B6FAEBA" w14:textId="77777777" w:rsidR="00CA648C" w:rsidRPr="00CA648C" w:rsidRDefault="00CA648C" w:rsidP="00CA648C">
            <w:pPr>
              <w:rPr>
                <w:sz w:val="16"/>
              </w:rPr>
            </w:pPr>
            <w:r w:rsidRPr="00CA648C">
              <w:rPr>
                <w:sz w:val="16"/>
              </w:rPr>
              <w:t>CATALINA_HOME: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/runtimes/tomcat-9.0.46.B.RELEASE</w:t>
            </w:r>
          </w:p>
          <w:p w14:paraId="568ED256" w14:textId="69417605" w:rsidR="00CA648C" w:rsidRPr="00CA648C" w:rsidRDefault="00CA648C" w:rsidP="00CA648C">
            <w:pPr>
              <w:rPr>
                <w:sz w:val="16"/>
              </w:rPr>
            </w:pPr>
            <w:r w:rsidRPr="00CA648C">
              <w:rPr>
                <w:sz w:val="16"/>
              </w:rPr>
              <w:t>JAVA_HOME: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/java</w:t>
            </w:r>
            <w:r>
              <w:rPr>
                <w:sz w:val="16"/>
              </w:rPr>
              <w:t>/jdk1.8.0_292</w:t>
            </w:r>
          </w:p>
          <w:p w14:paraId="402812FF"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Runtime Version:                9.0.46.B.RELEASE</w:t>
            </w:r>
          </w:p>
          <w:p w14:paraId="5C6D8DBD"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Server Version:                 4.1.6.RELEASE</w:t>
            </w:r>
          </w:p>
          <w:p w14:paraId="71E361FA" w14:textId="77777777" w:rsidR="00CA648C" w:rsidRPr="00CA648C" w:rsidRDefault="00CA648C" w:rsidP="00CA648C">
            <w:pPr>
              <w:rPr>
                <w:sz w:val="16"/>
              </w:rPr>
            </w:pPr>
            <w:proofErr w:type="spellStart"/>
            <w:r w:rsidRPr="00CA648C">
              <w:rPr>
                <w:sz w:val="16"/>
              </w:rPr>
              <w:t>tc</w:t>
            </w:r>
            <w:proofErr w:type="spellEnd"/>
            <w:r w:rsidRPr="00CA648C">
              <w:rPr>
                <w:sz w:val="16"/>
              </w:rPr>
              <w:t xml:space="preserve"> Server Installation Directory:  /</w:t>
            </w:r>
            <w:proofErr w:type="spellStart"/>
            <w:r w:rsidRPr="00CA648C">
              <w:rPr>
                <w:sz w:val="16"/>
              </w:rPr>
              <w:t>sso</w:t>
            </w:r>
            <w:proofErr w:type="spellEnd"/>
            <w:r w:rsidRPr="00CA648C">
              <w:rPr>
                <w:sz w:val="16"/>
              </w:rPr>
              <w:t>/</w:t>
            </w:r>
            <w:proofErr w:type="spellStart"/>
            <w:r w:rsidRPr="00CA648C">
              <w:rPr>
                <w:sz w:val="16"/>
              </w:rPr>
              <w:t>sfw</w:t>
            </w:r>
            <w:proofErr w:type="spellEnd"/>
            <w:r w:rsidRPr="00CA648C">
              <w:rPr>
                <w:sz w:val="16"/>
              </w:rPr>
              <w:t>/</w:t>
            </w:r>
            <w:proofErr w:type="spellStart"/>
            <w:r w:rsidRPr="00CA648C">
              <w:rPr>
                <w:sz w:val="16"/>
              </w:rPr>
              <w:t>tcServer</w:t>
            </w:r>
            <w:proofErr w:type="spellEnd"/>
            <w:r w:rsidRPr="00CA648C">
              <w:rPr>
                <w:sz w:val="16"/>
              </w:rPr>
              <w:t>/developer-4.1.6.RELEASE</w:t>
            </w:r>
          </w:p>
          <w:p w14:paraId="3B329740" w14:textId="77777777" w:rsidR="00CA648C" w:rsidRPr="00CA648C" w:rsidRDefault="00CA648C" w:rsidP="00CA648C">
            <w:pPr>
              <w:rPr>
                <w:sz w:val="16"/>
              </w:rPr>
            </w:pPr>
            <w:r w:rsidRPr="00CA648C">
              <w:rPr>
                <w:sz w:val="16"/>
              </w:rPr>
              <w:t>Tomcat started.</w:t>
            </w:r>
          </w:p>
          <w:p w14:paraId="520311C3" w14:textId="1EE14D97" w:rsidR="009A3F7C" w:rsidRPr="00D56CB9" w:rsidRDefault="00CA648C" w:rsidP="00CA648C">
            <w:r w:rsidRPr="00CA648C">
              <w:rPr>
                <w:sz w:val="16"/>
              </w:rPr>
              <w:t>Instance running as PID 34399</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09BD4968" w:rsidR="009A3F7C" w:rsidRPr="00D56CB9" w:rsidRDefault="009A3F7C" w:rsidP="00505DF8">
            <w:r>
              <w:t xml:space="preserve">Type </w:t>
            </w:r>
            <w:r w:rsidRPr="006C3AA1">
              <w:rPr>
                <w:b/>
              </w:rPr>
              <w:t xml:space="preserve">cd </w:t>
            </w:r>
            <w:r w:rsidR="00CA648C">
              <w:rPr>
                <w:b/>
              </w:rPr>
              <w:t>/</w:t>
            </w:r>
            <w:proofErr w:type="spellStart"/>
            <w:r w:rsidR="00CA648C">
              <w:rPr>
                <w:b/>
              </w:rPr>
              <w:t>sso</w:t>
            </w:r>
            <w:proofErr w:type="spellEnd"/>
            <w:r w:rsidR="00CA648C">
              <w:rPr>
                <w:b/>
              </w:rPr>
              <w:t>/</w:t>
            </w:r>
            <w:proofErr w:type="spellStart"/>
            <w:r w:rsidR="00CA648C">
              <w:rPr>
                <w:b/>
              </w:rPr>
              <w:t>sfw</w:t>
            </w:r>
            <w:proofErr w:type="spellEnd"/>
            <w:r w:rsidR="00CA648C">
              <w:rPr>
                <w:b/>
              </w:rPr>
              <w:t>/</w:t>
            </w:r>
            <w:proofErr w:type="spellStart"/>
            <w:r w:rsidR="00CA648C">
              <w:rPr>
                <w:b/>
              </w:rPr>
              <w:t>tcServer</w:t>
            </w:r>
            <w:proofErr w:type="spellEnd"/>
            <w:r w:rsidR="00CA648C">
              <w:rPr>
                <w:b/>
              </w:rPr>
              <w:t>/instances/</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5320DB7A"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CA648C">
              <w:t>instances/</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82D3D41" w:rsidR="009A3F7C" w:rsidRDefault="009A3F7C" w:rsidP="00505DF8">
            <w:r>
              <w:t xml:space="preserve">You will see the contents of the log file while the server is starting up.  Look for the following lines, indicating </w:t>
            </w:r>
            <w:r w:rsidR="000764CC">
              <w:t xml:space="preserve">the LSAF API is </w:t>
            </w:r>
            <w:r w:rsidR="00B41823">
              <w:t>installed,</w:t>
            </w:r>
            <w:r w:rsidR="000764CC">
              <w:t xml:space="preserve"> and the </w:t>
            </w:r>
            <w:r>
              <w:t>success start of process.</w:t>
            </w:r>
          </w:p>
          <w:p w14:paraId="705E9911" w14:textId="77777777" w:rsidR="000764CC" w:rsidRDefault="000764CC" w:rsidP="00505DF8"/>
          <w:p w14:paraId="6BC03EBC" w14:textId="77777777" w:rsidR="009B6F67" w:rsidRPr="009B6F67" w:rsidRDefault="009B6F67" w:rsidP="009B6F67">
            <w:pPr>
              <w:rPr>
                <w:rFonts w:ascii="Courier New" w:hAnsi="Courier New" w:cs="Courier New"/>
                <w:sz w:val="18"/>
                <w:szCs w:val="18"/>
              </w:rPr>
            </w:pPr>
            <w:r w:rsidRPr="009B6F67">
              <w:rPr>
                <w:rFonts w:ascii="Courier New" w:hAnsi="Courier New" w:cs="Courier New"/>
                <w:sz w:val="18"/>
                <w:szCs w:val="18"/>
              </w:rPr>
              <w:t xml:space="preserve">2022-02-27 16:10:29,339 | INFO  |                                  |          | localhost-startStop-1                    | </w:t>
            </w:r>
            <w:proofErr w:type="spellStart"/>
            <w:r w:rsidRPr="009B6F67">
              <w:rPr>
                <w:rFonts w:ascii="Courier New" w:hAnsi="Courier New" w:cs="Courier New"/>
                <w:sz w:val="18"/>
                <w:szCs w:val="18"/>
              </w:rPr>
              <w:t>l.c.c.i.ApplicationInformationServiceImpl</w:t>
            </w:r>
            <w:proofErr w:type="spellEnd"/>
            <w:r w:rsidRPr="009B6F67">
              <w:rPr>
                <w:rFonts w:ascii="Courier New" w:hAnsi="Courier New" w:cs="Courier New"/>
                <w:sz w:val="18"/>
                <w:szCs w:val="18"/>
              </w:rPr>
              <w:t xml:space="preserve"> : SAS Life Sciences Analytics Framework Java API is installed</w:t>
            </w:r>
          </w:p>
          <w:p w14:paraId="49339C65" w14:textId="77777777" w:rsidR="009B6F67" w:rsidRPr="009B6F67" w:rsidRDefault="009B6F67" w:rsidP="009B6F67">
            <w:pPr>
              <w:rPr>
                <w:rFonts w:ascii="Courier New" w:hAnsi="Courier New" w:cs="Courier New"/>
                <w:sz w:val="18"/>
                <w:szCs w:val="18"/>
              </w:rPr>
            </w:pPr>
            <w:r w:rsidRPr="009B6F67">
              <w:rPr>
                <w:rFonts w:ascii="Courier New" w:hAnsi="Courier New" w:cs="Courier New"/>
                <w:sz w:val="18"/>
                <w:szCs w:val="18"/>
              </w:rPr>
              <w:t xml:space="preserve">2022-02-27 16:10:29,340 | INFO  |                                  |          | localhost-startStop-1                    | </w:t>
            </w:r>
            <w:proofErr w:type="spellStart"/>
            <w:r w:rsidRPr="009B6F67">
              <w:rPr>
                <w:rFonts w:ascii="Courier New" w:hAnsi="Courier New" w:cs="Courier New"/>
                <w:sz w:val="18"/>
                <w:szCs w:val="18"/>
              </w:rPr>
              <w:t>l.c.c.i.ApplicationInformationServiceImpl</w:t>
            </w:r>
            <w:proofErr w:type="spellEnd"/>
            <w:r w:rsidRPr="009B6F67">
              <w:rPr>
                <w:rFonts w:ascii="Courier New" w:hAnsi="Courier New" w:cs="Courier New"/>
                <w:sz w:val="18"/>
                <w:szCs w:val="18"/>
              </w:rPr>
              <w:t xml:space="preserve"> :     JAPI client version:  2.6.API.5.20220225.142424</w:t>
            </w:r>
          </w:p>
          <w:p w14:paraId="5C03B052" w14:textId="77777777" w:rsidR="009B6F67" w:rsidRPr="009B6F67" w:rsidRDefault="009B6F67" w:rsidP="009B6F67">
            <w:pPr>
              <w:rPr>
                <w:rFonts w:ascii="Courier New" w:hAnsi="Courier New" w:cs="Courier New"/>
                <w:sz w:val="18"/>
                <w:szCs w:val="18"/>
              </w:rPr>
            </w:pPr>
            <w:r w:rsidRPr="009B6F67">
              <w:rPr>
                <w:rFonts w:ascii="Courier New" w:hAnsi="Courier New" w:cs="Courier New"/>
                <w:sz w:val="18"/>
                <w:szCs w:val="18"/>
              </w:rPr>
              <w:t xml:space="preserve">2022-02-27 16:10:29,340 | INFO  |                                  |          | localhost-startStop-1                    | </w:t>
            </w:r>
            <w:proofErr w:type="spellStart"/>
            <w:r w:rsidRPr="009B6F67">
              <w:rPr>
                <w:rFonts w:ascii="Courier New" w:hAnsi="Courier New" w:cs="Courier New"/>
                <w:sz w:val="18"/>
                <w:szCs w:val="18"/>
              </w:rPr>
              <w:t>l.c.c.i.ApplicationInformationServiceImpl</w:t>
            </w:r>
            <w:proofErr w:type="spellEnd"/>
            <w:r w:rsidRPr="009B6F67">
              <w:rPr>
                <w:rFonts w:ascii="Courier New" w:hAnsi="Courier New" w:cs="Courier New"/>
                <w:sz w:val="18"/>
                <w:szCs w:val="18"/>
              </w:rPr>
              <w:t xml:space="preserve"> :     JAPI server version:  2.6.API.5.20220225.142424</w:t>
            </w:r>
          </w:p>
          <w:p w14:paraId="4A1C5DC7" w14:textId="14902DA2" w:rsidR="00140C2B" w:rsidRPr="00440B9F" w:rsidRDefault="009B6F67" w:rsidP="009B6F67">
            <w:pPr>
              <w:rPr>
                <w:rFonts w:ascii="Courier New" w:hAnsi="Courier New" w:cs="Courier New"/>
                <w:sz w:val="18"/>
                <w:szCs w:val="18"/>
              </w:rPr>
            </w:pPr>
            <w:r w:rsidRPr="009B6F67">
              <w:rPr>
                <w:rFonts w:ascii="Courier New" w:hAnsi="Courier New" w:cs="Courier New"/>
                <w:sz w:val="18"/>
                <w:szCs w:val="18"/>
              </w:rPr>
              <w:t xml:space="preserve">2022-02-27 16:10:29,340 | INFO  |                                  |          | localhost-startStop-1                    | </w:t>
            </w:r>
            <w:proofErr w:type="spellStart"/>
            <w:r w:rsidRPr="009B6F67">
              <w:rPr>
                <w:rFonts w:ascii="Courier New" w:hAnsi="Courier New" w:cs="Courier New"/>
                <w:sz w:val="18"/>
                <w:szCs w:val="18"/>
              </w:rPr>
              <w:t>l.c.c.i.ApplicationInformationServiceImpl</w:t>
            </w:r>
            <w:proofErr w:type="spellEnd"/>
            <w:r w:rsidRPr="009B6F67">
              <w:rPr>
                <w:rFonts w:ascii="Courier New" w:hAnsi="Courier New" w:cs="Courier New"/>
                <w:sz w:val="18"/>
                <w:szCs w:val="18"/>
              </w:rPr>
              <w:t xml:space="preserve"> :     LSAF server version:  5.4</w:t>
            </w:r>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62D604F4" w:rsidR="009A3F7C" w:rsidRDefault="009A3F7C" w:rsidP="00A158B0">
            <w:r>
              <w:t xml:space="preserve">Repeat </w:t>
            </w:r>
            <w:r w:rsidRPr="008C362C">
              <w:rPr>
                <w:b/>
              </w:rPr>
              <w:t>steps A</w:t>
            </w:r>
            <w:r w:rsidR="00A158B0">
              <w:rPr>
                <w:b/>
              </w:rPr>
              <w:t>1</w:t>
            </w:r>
            <w:r w:rsidR="00FE37D5">
              <w:rPr>
                <w:b/>
              </w:rPr>
              <w:t>7</w:t>
            </w:r>
            <w:r w:rsidRPr="008C362C">
              <w:rPr>
                <w:b/>
              </w:rPr>
              <w:t xml:space="preserve"> </w:t>
            </w:r>
            <w:r w:rsidR="00C92D48">
              <w:rPr>
                <w:b/>
              </w:rPr>
              <w:t>–</w:t>
            </w:r>
            <w:r w:rsidRPr="008C362C">
              <w:rPr>
                <w:b/>
              </w:rPr>
              <w:t xml:space="preserve"> A</w:t>
            </w:r>
            <w:r w:rsidR="00A158B0">
              <w:rPr>
                <w:b/>
              </w:rPr>
              <w:t>2</w:t>
            </w:r>
            <w:r w:rsidR="00FE37D5">
              <w:rPr>
                <w:b/>
              </w:rPr>
              <w:t>0</w:t>
            </w:r>
            <w:r>
              <w:rPr>
                <w:b/>
              </w:rPr>
              <w:t xml:space="preserve"> </w:t>
            </w:r>
            <w:r>
              <w:t xml:space="preserve">to start up any additional </w:t>
            </w:r>
            <w:proofErr w:type="spellStart"/>
            <w:r w:rsidR="000764CC">
              <w:t>lsaf</w:t>
            </w:r>
            <w:r>
              <w:t>servers</w:t>
            </w:r>
            <w:proofErr w:type="spellEnd"/>
            <w:r>
              <w:t>.</w:t>
            </w:r>
          </w:p>
          <w:p w14:paraId="256A2CBD" w14:textId="77777777" w:rsidR="009C365D" w:rsidRDefault="009C365D" w:rsidP="00A158B0"/>
          <w:p w14:paraId="7543176A" w14:textId="3E6DC2B6" w:rsidR="009C365D" w:rsidRDefault="009C365D" w:rsidP="00AB4454">
            <w:r w:rsidRPr="00511DD9">
              <w:rPr>
                <w:b/>
                <w:i/>
              </w:rPr>
              <w:t>Note</w:t>
            </w:r>
            <w:r w:rsidRPr="00511DD9">
              <w:t>:</w:t>
            </w:r>
            <w:r>
              <w:t xml:space="preserve">  In a clustered </w:t>
            </w:r>
            <w:r w:rsidR="00AB4454">
              <w:t>web server</w:t>
            </w:r>
            <w:r>
              <w:t xml:space="preserve"> environment, steps A1</w:t>
            </w:r>
            <w:r w:rsidR="00FE37D5">
              <w:t>2</w:t>
            </w:r>
            <w:r>
              <w:t xml:space="preserve"> – A2</w:t>
            </w:r>
            <w:r w:rsidR="00FE37D5">
              <w:t>0</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2B9137D0" w14:textId="77777777" w:rsidR="007843D7" w:rsidRDefault="007843D7" w:rsidP="00464A9F">
      <w:pPr>
        <w:spacing w:after="120"/>
        <w:rPr>
          <w:b/>
          <w:bCs/>
          <w:i/>
          <w:iCs/>
        </w:rPr>
      </w:pPr>
    </w:p>
    <w:p w14:paraId="5FD09A59" w14:textId="39CB8666"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E37D5">
        <w:rPr>
          <w:b/>
          <w:bCs/>
          <w:i/>
          <w:iCs/>
        </w:rPr>
        <w:t>3</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0A964541"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950E9">
            <w:rPr>
              <w:rStyle w:val="CommentReference"/>
            </w:rPr>
            <w:t>2.6</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0B9F"/>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1971"/>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514E"/>
    <w:rsid w:val="00636442"/>
    <w:rsid w:val="0064402D"/>
    <w:rsid w:val="00645072"/>
    <w:rsid w:val="00647ED5"/>
    <w:rsid w:val="006503B5"/>
    <w:rsid w:val="00653DD1"/>
    <w:rsid w:val="0065744A"/>
    <w:rsid w:val="00657603"/>
    <w:rsid w:val="0066506F"/>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3D7"/>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198C"/>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B6F67"/>
    <w:rsid w:val="009B78E7"/>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1823"/>
    <w:rsid w:val="00B476F1"/>
    <w:rsid w:val="00B479F4"/>
    <w:rsid w:val="00B55985"/>
    <w:rsid w:val="00B5724C"/>
    <w:rsid w:val="00B605A7"/>
    <w:rsid w:val="00B632CE"/>
    <w:rsid w:val="00B653BA"/>
    <w:rsid w:val="00B711CE"/>
    <w:rsid w:val="00B71968"/>
    <w:rsid w:val="00B80D46"/>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1A0E"/>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648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00B58"/>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7636B"/>
    <w:rsid w:val="00F80A76"/>
    <w:rsid w:val="00F81020"/>
    <w:rsid w:val="00F81CCD"/>
    <w:rsid w:val="00F821A8"/>
    <w:rsid w:val="00F87297"/>
    <w:rsid w:val="00F950E9"/>
    <w:rsid w:val="00FA05EB"/>
    <w:rsid w:val="00FA0A04"/>
    <w:rsid w:val="00FB2BF1"/>
    <w:rsid w:val="00FB3E31"/>
    <w:rsid w:val="00FE2142"/>
    <w:rsid w:val="00FE2CD4"/>
    <w:rsid w:val="00FE37D5"/>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32238</TotalTime>
  <Pages>7</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489</cp:revision>
  <cp:lastPrinted>2012-05-14T14:17:00Z</cp:lastPrinted>
  <dcterms:created xsi:type="dcterms:W3CDTF">2011-09-07T16:26:00Z</dcterms:created>
  <dcterms:modified xsi:type="dcterms:W3CDTF">2022-03-07T19:21:00Z</dcterms:modified>
</cp:coreProperties>
</file>